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153376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37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153376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3376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153376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15337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FB72D0" w:rsidRPr="00153376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</w:t>
      </w:r>
      <w:r w:rsidR="0015337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53376" w:rsidRPr="00153376">
        <w:rPr>
          <w:rFonts w:ascii="Times New Roman" w:hAnsi="Times New Roman" w:cs="Times New Roman"/>
          <w:sz w:val="28"/>
          <w:szCs w:val="28"/>
        </w:rPr>
        <w:t>Предоставление  информации</w:t>
      </w:r>
      <w:proofErr w:type="gramEnd"/>
      <w:r w:rsidR="00153376" w:rsidRPr="00153376">
        <w:rPr>
          <w:rFonts w:ascii="Times New Roman" w:hAnsi="Times New Roman" w:cs="Times New Roman"/>
          <w:sz w:val="28"/>
          <w:szCs w:val="28"/>
        </w:rPr>
        <w:t xml:space="preserve"> об объектах культурного наследия местного  значения, находящихся на территории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153376" w:rsidRPr="00153376">
        <w:rPr>
          <w:rFonts w:ascii="Times New Roman" w:hAnsi="Times New Roman" w:cs="Times New Roman"/>
          <w:sz w:val="28"/>
          <w:szCs w:val="28"/>
        </w:rPr>
        <w:t>ского сельского  поселения Усть-Лабинского района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340268" w:rsidRPr="00153376">
        <w:rPr>
          <w:rFonts w:ascii="Times New Roman" w:hAnsi="Times New Roman" w:cs="Times New Roman"/>
          <w:sz w:val="28"/>
          <w:szCs w:val="28"/>
        </w:rPr>
        <w:t>, изменение и аннулирование адресов</w:t>
      </w:r>
      <w:r w:rsidR="00FB72D0" w:rsidRPr="00153376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153376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153376" w:rsidRPr="00153376">
        <w:rPr>
          <w:rFonts w:ascii="Times New Roman" w:hAnsi="Times New Roman" w:cs="Times New Roman"/>
          <w:sz w:val="28"/>
          <w:szCs w:val="28"/>
        </w:rPr>
        <w:t xml:space="preserve">Предоставление  информации об объектах культурного наследия местного  значения, находящихся на территории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153376" w:rsidRPr="00153376">
        <w:rPr>
          <w:rFonts w:ascii="Times New Roman" w:hAnsi="Times New Roman" w:cs="Times New Roman"/>
          <w:sz w:val="28"/>
          <w:szCs w:val="28"/>
        </w:rPr>
        <w:t>ского сельского  поселения Усть-Лабинского района и включенных в единый государственный реестр объектов культурного наследия (памятников истории и культуры) народов Российской Федерации, изменение и аннулирование адресов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6F1D3F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6F1D3F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6F1D3F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6F1D3F" w:rsidRDefault="00220B0A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D3F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6F1D3F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6F1D3F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6F1D3F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6F1D3F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6F1D3F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6F1D3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F1D3F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6F1D3F">
        <w:rPr>
          <w:rFonts w:ascii="Times New Roman" w:hAnsi="Times New Roman" w:cs="Times New Roman"/>
          <w:sz w:val="28"/>
          <w:szCs w:val="28"/>
        </w:rPr>
        <w:t>.ru </w:t>
      </w: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6F1D3F" w:rsidRDefault="006F1D3F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6F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53376"/>
    <w:rsid w:val="001A153A"/>
    <w:rsid w:val="00220B0A"/>
    <w:rsid w:val="002874A5"/>
    <w:rsid w:val="002D65EA"/>
    <w:rsid w:val="002E6464"/>
    <w:rsid w:val="00340268"/>
    <w:rsid w:val="0034610D"/>
    <w:rsid w:val="00387757"/>
    <w:rsid w:val="003F3BDB"/>
    <w:rsid w:val="00401DD3"/>
    <w:rsid w:val="00405D7E"/>
    <w:rsid w:val="004A75CC"/>
    <w:rsid w:val="004C5347"/>
    <w:rsid w:val="00587CDE"/>
    <w:rsid w:val="005A7D83"/>
    <w:rsid w:val="005D1F5C"/>
    <w:rsid w:val="005E7151"/>
    <w:rsid w:val="00603045"/>
    <w:rsid w:val="006A60FB"/>
    <w:rsid w:val="006F1D3F"/>
    <w:rsid w:val="006F257E"/>
    <w:rsid w:val="0072655D"/>
    <w:rsid w:val="00737898"/>
    <w:rsid w:val="00753012"/>
    <w:rsid w:val="00796A42"/>
    <w:rsid w:val="0079757C"/>
    <w:rsid w:val="007C547D"/>
    <w:rsid w:val="00803AAF"/>
    <w:rsid w:val="00824A74"/>
    <w:rsid w:val="00824B4E"/>
    <w:rsid w:val="00883467"/>
    <w:rsid w:val="00893E7D"/>
    <w:rsid w:val="008A05EA"/>
    <w:rsid w:val="008D4EEB"/>
    <w:rsid w:val="008F270F"/>
    <w:rsid w:val="009112DF"/>
    <w:rsid w:val="00930CBC"/>
    <w:rsid w:val="009A3A66"/>
    <w:rsid w:val="00A04EB1"/>
    <w:rsid w:val="00A21F37"/>
    <w:rsid w:val="00A45858"/>
    <w:rsid w:val="00A96988"/>
    <w:rsid w:val="00AB4393"/>
    <w:rsid w:val="00AD2504"/>
    <w:rsid w:val="00B41FF1"/>
    <w:rsid w:val="00B46347"/>
    <w:rsid w:val="00B64F48"/>
    <w:rsid w:val="00B8125D"/>
    <w:rsid w:val="00B90DAF"/>
    <w:rsid w:val="00B948E6"/>
    <w:rsid w:val="00BA5315"/>
    <w:rsid w:val="00C92EBD"/>
    <w:rsid w:val="00CA00A6"/>
    <w:rsid w:val="00D07555"/>
    <w:rsid w:val="00D23CA3"/>
    <w:rsid w:val="00D46A40"/>
    <w:rsid w:val="00D61002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637E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8959A-C09B-4326-AB76-4636B238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48</cp:revision>
  <cp:lastPrinted>2015-05-20T11:34:00Z</cp:lastPrinted>
  <dcterms:created xsi:type="dcterms:W3CDTF">2013-03-14T11:29:00Z</dcterms:created>
  <dcterms:modified xsi:type="dcterms:W3CDTF">2018-12-28T13:21:00Z</dcterms:modified>
</cp:coreProperties>
</file>